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945"/>
          <w:tab w:val="left" w:leader="none" w:pos="4153"/>
          <w:tab w:val="center" w:leader="none" w:pos="4819"/>
          <w:tab w:val="left" w:leader="none" w:pos="5743"/>
        </w:tabs>
        <w:rPr>
          <w:sz w:val="28"/>
          <w:szCs w:val="28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             I</w:t>
      </w:r>
      <w:r w:rsidDel="00000000" w:rsidR="00000000" w:rsidRPr="00000000">
        <w:rPr>
          <w:sz w:val="28"/>
          <w:szCs w:val="28"/>
          <w:rtl w:val="0"/>
        </w:rPr>
        <w:t xml:space="preserve">STITUTO </w:t>
      </w:r>
      <w:r w:rsidDel="00000000" w:rsidR="00000000" w:rsidRPr="00000000">
        <w:rPr>
          <w:sz w:val="32"/>
          <w:szCs w:val="32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UPERIORE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428625</wp:posOffset>
            </wp:positionH>
            <wp:positionV relativeFrom="paragraph">
              <wp:posOffset>49530</wp:posOffset>
            </wp:positionV>
            <wp:extent cx="591185" cy="562610"/>
            <wp:effectExtent b="0" l="0" r="0" t="0"/>
            <wp:wrapNone/>
            <wp:docPr id="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5626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5438775</wp:posOffset>
            </wp:positionH>
            <wp:positionV relativeFrom="paragraph">
              <wp:posOffset>57150</wp:posOffset>
            </wp:positionV>
            <wp:extent cx="540385" cy="546735"/>
            <wp:effectExtent b="0" l="0" r="0" t="0"/>
            <wp:wrapNone/>
            <wp:docPr id="2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467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1"/>
        <w:tabs>
          <w:tab w:val="left" w:leader="none" w:pos="4180"/>
          <w:tab w:val="center" w:leader="none" w:pos="4819"/>
        </w:tabs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Liceo Artistico, Musicale e Coreutico, IPIA</w:t>
      </w:r>
    </w:p>
    <w:p w:rsidR="00000000" w:rsidDel="00000000" w:rsidP="00000000" w:rsidRDefault="00000000" w:rsidRPr="00000000" w14:paraId="00000003">
      <w:pPr>
        <w:widowControl w:val="1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“FRANCESCO GRANDI” Sorrento</w:t>
      </w:r>
    </w:p>
    <w:p w:rsidR="00000000" w:rsidDel="00000000" w:rsidP="00000000" w:rsidRDefault="00000000" w:rsidRPr="00000000" w14:paraId="00000004">
      <w:pPr>
        <w:widowControl w:val="1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Liceo ad indirizzo Raro per la Tarsia Lignea Sorrentina e per la Tessitura</w:t>
      </w:r>
    </w:p>
    <w:p w:rsidR="00000000" w:rsidDel="00000000" w:rsidP="00000000" w:rsidRDefault="00000000" w:rsidRPr="00000000" w14:paraId="00000005">
      <w:pPr>
        <w:widowControl w:val="1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Sede centrale: Vico I Rota, 2 (80067) Tel 081 8073230 Fax 081 8072238 Sorrento – Napoli  </w:t>
      </w:r>
    </w:p>
    <w:p w:rsidR="00000000" w:rsidDel="00000000" w:rsidP="00000000" w:rsidRDefault="00000000" w:rsidRPr="00000000" w14:paraId="00000006">
      <w:pPr>
        <w:widowControl w:val="1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Sede storica: P.tta San Francesco, 8 - Tel. 081 807 30 68 - 80067 Sorrento</w:t>
      </w:r>
    </w:p>
    <w:p w:rsidR="00000000" w:rsidDel="00000000" w:rsidP="00000000" w:rsidRDefault="00000000" w:rsidRPr="00000000" w14:paraId="00000007">
      <w:pPr>
        <w:widowControl w:val="1"/>
        <w:jc w:val="center"/>
        <w:rPr>
          <w:color w:val="0070c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C.F. 90078490639 - Cod. Mecc: NAIS10300D e-mail: </w:t>
      </w:r>
      <w:hyperlink r:id="rId9">
        <w:r w:rsidDel="00000000" w:rsidR="00000000" w:rsidRPr="00000000">
          <w:rPr>
            <w:color w:val="0070c0"/>
            <w:sz w:val="18"/>
            <w:szCs w:val="18"/>
            <w:u w:val="single"/>
            <w:rtl w:val="0"/>
          </w:rPr>
          <w:t xml:space="preserve">nais10300d@istruzione.it</w:t>
        </w:r>
      </w:hyperlink>
      <w:r w:rsidDel="00000000" w:rsidR="00000000" w:rsidRPr="00000000">
        <w:rPr>
          <w:color w:val="0070c0"/>
          <w:sz w:val="18"/>
          <w:szCs w:val="18"/>
          <w:rtl w:val="0"/>
        </w:rPr>
        <w:t xml:space="preserve">; pec: nais10300d@pec.istruzione.it</w:t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220996</wp:posOffset>
                </wp:positionV>
                <wp:extent cx="0" cy="1905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31960" y="3780000"/>
                          <a:ext cx="622808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70C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220996</wp:posOffset>
                </wp:positionV>
                <wp:extent cx="0" cy="19050"/>
                <wp:effectExtent b="0" l="0" r="0" t="0"/>
                <wp:wrapNone/>
                <wp:docPr id="2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CONCORSO DI CANTO CITTA’ DI SORRENTO –LICEO GRANDI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2° EDIZIONE</w:t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(domanda di iscrizione al concorso per minorenni)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0"/>
        </w:rPr>
        <w:t xml:space="preserve">Alla Dirigente Scolastica del Liceo “Francesco Grandi” di Sorrento</w:t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Il/la sottoscritto /a………………………………………………………………genitore dello/della studente/studentessa……………………………………………………………  (data di nascita …………………….) Codice fiscale ……………………………………………………………………………………………………………. residente a…………………………………………………., in via …………………………………..…..…………….. recapito telefonico …………………………………………………………………………………………………..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Chiede</w:t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Che il/la proprio/a figlio/a possa partecipare al concorso di canto  “Torna a Surriento”-2^ edizione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All’uopo dichiara di aver letto e condiviso il regolamento del concorso.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Inoltre specifica  che il/la proprio/a figlio/a è: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ALLIEVO/A DEL LICEO MUSICALE.........................................................................di……………………….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 ALLIEVO/A DEL LICEO MUSICALE…………………………………………...di………………………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Dichiara che il/la proprio/a figlio/a intende  partecipare per  la sezione: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LIRICA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CLASSICA NAPOLETANA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Pertanto dichiara che il/la proprio/a figlio/a parteciperà per la categoria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93.00000000000006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CATEGORIA A</w:t>
      </w:r>
      <w:r w:rsidDel="00000000" w:rsidR="00000000" w:rsidRPr="00000000">
        <w:rPr>
          <w:sz w:val="20"/>
          <w:szCs w:val="20"/>
          <w:rtl w:val="0"/>
        </w:rPr>
        <w:t xml:space="preserve">: MUSICA NAPOLETANA PER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STUDENTESSE/STUDENTI </w:t>
      </w:r>
      <w:r w:rsidDel="00000000" w:rsidR="00000000" w:rsidRPr="00000000">
        <w:rPr>
          <w:sz w:val="20"/>
          <w:szCs w:val="20"/>
          <w:rtl w:val="0"/>
        </w:rPr>
        <w:t xml:space="preserve">DI UNO DEI LICEI MUSICALI ITALIANI;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93.00000000000006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CATEGORIA B</w:t>
      </w:r>
      <w:r w:rsidDel="00000000" w:rsidR="00000000" w:rsidRPr="00000000">
        <w:rPr>
          <w:sz w:val="20"/>
          <w:szCs w:val="20"/>
          <w:rtl w:val="0"/>
        </w:rPr>
        <w:t xml:space="preserve">: MUSICA LIRICA PER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STUDENTESSE/STUDENTI</w:t>
      </w:r>
      <w:r w:rsidDel="00000000" w:rsidR="00000000" w:rsidRPr="00000000">
        <w:rPr>
          <w:sz w:val="20"/>
          <w:szCs w:val="20"/>
          <w:rtl w:val="0"/>
        </w:rPr>
        <w:t xml:space="preserve"> DI UNO DEI LICEI MUSICALI ITALIANI;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93.00000000000006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CATEGORIA C</w:t>
      </w:r>
      <w:r w:rsidDel="00000000" w:rsidR="00000000" w:rsidRPr="00000000">
        <w:rPr>
          <w:sz w:val="20"/>
          <w:szCs w:val="20"/>
          <w:rtl w:val="0"/>
        </w:rPr>
        <w:t xml:space="preserve">: MUSICA NAPOLETANA PER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EX STUDENTESSE/STUDENTI </w:t>
      </w:r>
      <w:r w:rsidDel="00000000" w:rsidR="00000000" w:rsidRPr="00000000">
        <w:rPr>
          <w:sz w:val="20"/>
          <w:szCs w:val="20"/>
          <w:rtl w:val="0"/>
        </w:rPr>
        <w:t xml:space="preserve">DI UNO DEI LICEI MUSICALI ITALIANI;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93.00000000000006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CATEGORIA D</w:t>
      </w:r>
      <w:r w:rsidDel="00000000" w:rsidR="00000000" w:rsidRPr="00000000">
        <w:rPr>
          <w:sz w:val="20"/>
          <w:szCs w:val="20"/>
          <w:rtl w:val="0"/>
        </w:rPr>
        <w:t xml:space="preserve">: MUSICA LIRICA PER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EX STUDENTESSE/STUDENTI</w:t>
      </w:r>
      <w:r w:rsidDel="00000000" w:rsidR="00000000" w:rsidRPr="00000000">
        <w:rPr>
          <w:sz w:val="20"/>
          <w:szCs w:val="20"/>
          <w:rtl w:val="0"/>
        </w:rPr>
        <w:t xml:space="preserve"> DI UNO DEI LICEI MUSICALI ITALIANI;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Nel caso di intenda partecipare per la sezione lirica indicare di seguito i brani scelti (l’ordine di scelta equivale all’ordine di esecuzione: prima prova eliminatoria. semifinale e finale)):</w:t>
      </w:r>
    </w:p>
    <w:tbl>
      <w:tblPr>
        <w:tblStyle w:val="Table1"/>
        <w:tblW w:w="105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4536"/>
        <w:gridCol w:w="5006"/>
        <w:tblGridChange w:id="0">
          <w:tblGrid>
            <w:gridCol w:w="988"/>
            <w:gridCol w:w="4536"/>
            <w:gridCol w:w="50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TITOLO BRANO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AUTORE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Nel caso si intenda partecipare per la sezione classico napoletano, indicare le 3  canzoni scelte tra le seguenti: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         ANEMA E CORE                         </w:t>
        <w:tab/>
        <w:t xml:space="preserve">(T. Manlio - S. D’Esposito)</w:t>
      </w:r>
    </w:p>
    <w:p w:rsidR="00000000" w:rsidDel="00000000" w:rsidP="00000000" w:rsidRDefault="00000000" w:rsidRPr="00000000" w14:paraId="00000034">
      <w:pPr>
        <w:widowControl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  </w:t>
        <w:tab/>
        <w:t xml:space="preserve">‘A PICCIOTTA                             </w:t>
        <w:tab/>
        <w:t xml:space="preserve">(G.B. De Curtis)         </w:t>
        <w:tab/>
      </w:r>
    </w:p>
    <w:p w:rsidR="00000000" w:rsidDel="00000000" w:rsidP="00000000" w:rsidRDefault="00000000" w:rsidRPr="00000000" w14:paraId="00000035">
      <w:pPr>
        <w:widowControl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  </w:t>
        <w:tab/>
        <w:t xml:space="preserve">‘A SURRENTINA                         </w:t>
        <w:tab/>
        <w:t xml:space="preserve">(G.B. De Curtis - E. De  Curtis)</w:t>
      </w:r>
    </w:p>
    <w:p w:rsidR="00000000" w:rsidDel="00000000" w:rsidP="00000000" w:rsidRDefault="00000000" w:rsidRPr="00000000" w14:paraId="00000036">
      <w:pPr>
        <w:widowControl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  </w:t>
        <w:tab/>
        <w:t xml:space="preserve">CARMELA                                    </w:t>
        <w:tab/>
        <w:t xml:space="preserve">(G.B. De Curtis)  </w:t>
      </w:r>
    </w:p>
    <w:p w:rsidR="00000000" w:rsidDel="00000000" w:rsidP="00000000" w:rsidRDefault="00000000" w:rsidRPr="00000000" w14:paraId="00000037">
      <w:pPr>
        <w:widowControl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  </w:t>
        <w:tab/>
        <w:t xml:space="preserve">CARUSO                              </w:t>
        <w:tab/>
        <w:tab/>
        <w:t xml:space="preserve">(L. Dalla)</w:t>
      </w:r>
    </w:p>
    <w:p w:rsidR="00000000" w:rsidDel="00000000" w:rsidP="00000000" w:rsidRDefault="00000000" w:rsidRPr="00000000" w14:paraId="00000038">
      <w:pPr>
        <w:widowControl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  </w:t>
        <w:tab/>
        <w:t xml:space="preserve">ERA DE MAGGIO                        </w:t>
        <w:tab/>
        <w:t xml:space="preserve">(S. Di Giacomo – M. Costa)</w:t>
      </w:r>
    </w:p>
    <w:p w:rsidR="00000000" w:rsidDel="00000000" w:rsidP="00000000" w:rsidRDefault="00000000" w:rsidRPr="00000000" w14:paraId="00000039">
      <w:pPr>
        <w:widowControl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  </w:t>
        <w:tab/>
        <w:t xml:space="preserve">‘E STELLE ‘E SURRIENTO         </w:t>
        <w:tab/>
        <w:t xml:space="preserve">(N. De Lutio - E. De Curtis)</w:t>
      </w:r>
    </w:p>
    <w:p w:rsidR="00000000" w:rsidDel="00000000" w:rsidP="00000000" w:rsidRDefault="00000000" w:rsidRPr="00000000" w14:paraId="0000003A">
      <w:pPr>
        <w:widowControl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  </w:t>
        <w:tab/>
        <w:t xml:space="preserve">ME SO’ MBRIACATO ‘E SOLE   </w:t>
        <w:tab/>
        <w:t xml:space="preserve">(T. Manlio - S. D’Esposito)</w:t>
      </w:r>
    </w:p>
    <w:p w:rsidR="00000000" w:rsidDel="00000000" w:rsidP="00000000" w:rsidRDefault="00000000" w:rsidRPr="00000000" w14:paraId="0000003B">
      <w:pPr>
        <w:widowControl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  </w:t>
        <w:tab/>
        <w:t xml:space="preserve">MANDULINATA A SURRIENTO </w:t>
        <w:tab/>
        <w:t xml:space="preserve">(E.A. Mario - G. Ciavorolo)</w:t>
      </w:r>
    </w:p>
    <w:p w:rsidR="00000000" w:rsidDel="00000000" w:rsidP="00000000" w:rsidRDefault="00000000" w:rsidRPr="00000000" w14:paraId="0000003C">
      <w:pPr>
        <w:widowControl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</w:t>
        <w:tab/>
        <w:t xml:space="preserve">NAPULE E SURRIENTO             </w:t>
        <w:tab/>
        <w:t xml:space="preserve">(E. Murolo - E. Tagliaferri)</w:t>
      </w:r>
    </w:p>
    <w:p w:rsidR="00000000" w:rsidDel="00000000" w:rsidP="00000000" w:rsidRDefault="00000000" w:rsidRPr="00000000" w14:paraId="0000003D">
      <w:pPr>
        <w:widowControl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  </w:t>
        <w:tab/>
        <w:t xml:space="preserve">‘O MARE CANTA                          </w:t>
        <w:tab/>
        <w:t xml:space="preserve">(L. Bovio - G. Lama)</w:t>
      </w:r>
    </w:p>
    <w:p w:rsidR="00000000" w:rsidDel="00000000" w:rsidP="00000000" w:rsidRDefault="00000000" w:rsidRPr="00000000" w14:paraId="0000003E">
      <w:pPr>
        <w:widowControl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</w:t>
        <w:tab/>
        <w:t xml:space="preserve">‘O SURDATO ‘NNAMMURATO   </w:t>
        <w:tab/>
        <w:t xml:space="preserve">(A. Califano - E. Cannio)</w:t>
      </w:r>
    </w:p>
    <w:p w:rsidR="00000000" w:rsidDel="00000000" w:rsidP="00000000" w:rsidRDefault="00000000" w:rsidRPr="00000000" w14:paraId="0000003F">
      <w:pPr>
        <w:widowControl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</w:t>
        <w:tab/>
        <w:t xml:space="preserve">PUSILLECO E SURRIENTO       </w:t>
        <w:tab/>
        <w:t xml:space="preserve">(</w:t>
      </w:r>
      <w:hyperlink r:id="rId11">
        <w:r w:rsidDel="00000000" w:rsidR="00000000" w:rsidRPr="00000000">
          <w:rPr>
            <w:sz w:val="24"/>
            <w:szCs w:val="24"/>
            <w:rtl w:val="0"/>
          </w:rPr>
          <w:t xml:space="preserve">G.B. De</w:t>
        </w:r>
      </w:hyperlink>
      <w:r w:rsidDel="00000000" w:rsidR="00000000" w:rsidRPr="00000000">
        <w:rPr>
          <w:sz w:val="24"/>
          <w:szCs w:val="24"/>
          <w:rtl w:val="0"/>
        </w:rPr>
        <w:t xml:space="preserve"> Curtis - E. De Curtis)</w:t>
      </w:r>
    </w:p>
    <w:p w:rsidR="00000000" w:rsidDel="00000000" w:rsidP="00000000" w:rsidRDefault="00000000" w:rsidRPr="00000000" w14:paraId="00000040">
      <w:pPr>
        <w:widowControl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</w:t>
        <w:tab/>
        <w:t xml:space="preserve">SERENATA A SURRIENTO        </w:t>
        <w:tab/>
        <w:t xml:space="preserve">(A. Califano - S. Gambardella)</w:t>
      </w:r>
    </w:p>
    <w:p w:rsidR="00000000" w:rsidDel="00000000" w:rsidP="00000000" w:rsidRDefault="00000000" w:rsidRPr="00000000" w14:paraId="00000041">
      <w:pPr>
        <w:widowControl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</w:t>
        <w:tab/>
        <w:t xml:space="preserve">SORRENTO                                 </w:t>
        <w:tab/>
        <w:t xml:space="preserve">(E. Murolo - E. De Curtis)</w:t>
      </w:r>
    </w:p>
    <w:p w:rsidR="00000000" w:rsidDel="00000000" w:rsidP="00000000" w:rsidRDefault="00000000" w:rsidRPr="00000000" w14:paraId="00000042">
      <w:pPr>
        <w:widowControl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</w:t>
        <w:tab/>
        <w:t xml:space="preserve">SURRIENTO BBELLO!                </w:t>
        <w:tab/>
        <w:t xml:space="preserve">(A. Califano - E. Di Capua)</w:t>
      </w:r>
    </w:p>
    <w:p w:rsidR="00000000" w:rsidDel="00000000" w:rsidP="00000000" w:rsidRDefault="00000000" w:rsidRPr="00000000" w14:paraId="00000043">
      <w:pPr>
        <w:widowControl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17.</w:t>
        <w:tab/>
        <w:t xml:space="preserve">TARANTELLA SURRENTINA      </w:t>
        <w:tab/>
        <w:t xml:space="preserve">(A. Fiorentino - G. Iodice) </w:t>
      </w:r>
    </w:p>
    <w:p w:rsidR="00000000" w:rsidDel="00000000" w:rsidP="00000000" w:rsidRDefault="00000000" w:rsidRPr="00000000" w14:paraId="00000044">
      <w:pPr>
        <w:widowControl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18.</w:t>
        <w:tab/>
        <w:t xml:space="preserve">‘A VUCCHELLA</w:t>
        <w:tab/>
        <w:tab/>
        <w:tab/>
        <w:t xml:space="preserve">(G. D’Annunzio - F. P. Tosti)</w:t>
      </w:r>
    </w:p>
    <w:p w:rsidR="00000000" w:rsidDel="00000000" w:rsidP="00000000" w:rsidRDefault="00000000" w:rsidRPr="00000000" w14:paraId="00000045">
      <w:pPr>
        <w:widowControl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19.</w:t>
        <w:tab/>
        <w:t xml:space="preserve">VIVERE A SORRENTO               </w:t>
        <w:tab/>
        <w:t xml:space="preserve">(F. Nico)      </w:t>
        <w:tab/>
      </w:r>
    </w:p>
    <w:p w:rsidR="00000000" w:rsidDel="00000000" w:rsidP="00000000" w:rsidRDefault="00000000" w:rsidRPr="00000000" w14:paraId="00000046">
      <w:pPr>
        <w:widowControl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20.</w:t>
        <w:tab/>
        <w:t xml:space="preserve">VOCA A SURRIENTO                 </w:t>
        <w:tab/>
        <w:t xml:space="preserve">(F. Fava - G. Bonavolonta’)</w:t>
      </w:r>
    </w:p>
    <w:p w:rsidR="00000000" w:rsidDel="00000000" w:rsidP="00000000" w:rsidRDefault="00000000" w:rsidRPr="00000000" w14:paraId="00000047">
      <w:pPr>
        <w:widowControl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21. </w:t>
        <w:tab/>
        <w:t xml:space="preserve">I’ TE VURRIA VASA’</w:t>
        <w:tab/>
        <w:tab/>
        <w:t xml:space="preserve">(V. Russo - E. Di Capua - A. Mazzucchi)</w:t>
      </w:r>
    </w:p>
    <w:p w:rsidR="00000000" w:rsidDel="00000000" w:rsidP="00000000" w:rsidRDefault="00000000" w:rsidRPr="00000000" w14:paraId="00000048">
      <w:pPr>
        <w:widowControl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bookmarkStart w:colFirst="0" w:colLast="0" w:name="_heading=h.30v6h2c62l6h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Si dichiara altresì che il/la proprio/a figlio/a rientra nella seguente classificazione vocale: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soprano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mezzosoprano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contralto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tenore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baritono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Sorrento_____________________</w:t>
        <w:tab/>
        <w:tab/>
        <w:tab/>
        <w:t xml:space="preserve">__________________________________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                      </w:t>
        <w:tab/>
        <w:tab/>
        <w:tab/>
        <w:tab/>
        <w:tab/>
        <w:t xml:space="preserve">              __________________________________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                      (firma dei genitori)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rtl w:val="0"/>
        </w:rPr>
        <w:t xml:space="preserve">Il/la  sottoscritto/a………………………………………………………autorizza contestualmente  codesto istituto al trattamento dei dati personali  del/della proprio/a figlio/a………………………………………………………………nel rispetto della vigente normativa sulla protezione dei dati personali ed, in particolare, il Regolamento Europeo per la protezione dei dati personali 2016/679, il d.lgs. 30/06/2003 n. 196 e successive modifiche e integrazioni, come modificato da ultimo dal d.lgs. 10/08/2018 n. 101.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Sorrento,_____________________</w:t>
        <w:tab/>
        <w:tab/>
        <w:tab/>
        <w:t xml:space="preserve">   __________________________________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                      </w:t>
        <w:tab/>
        <w:tab/>
        <w:tab/>
        <w:tab/>
        <w:tab/>
        <w:t xml:space="preserve">               __________________________________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                         (firma dei genitori)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  <w:t xml:space="preserve">Il/la sottoscritto/a autorizza a titolo gratuito, senza limiti di tempo, anche ai sensi degli artt. 10 e 320 cod.civ. e degli artt. 96 e 97 legge 22.4.1941, n. 633, Legge sul diritto d’autore, alla pubblicazione e/o diffusione in qualsiasi forma immagini  del proprio/a figlio/a relative alle performance afferenti al concorso,  sul web e su carta stampata e/o su qualsiasi altro mezzo di diffusione, nonché autorizza la conservazione delle foto e dei video stessi negli archivi informatici dell’Istituto “Francesco Grandi” e prende atto che la finalità di tali pubblicazioni sono meramente di carattere informativo ed eventualmente promozionale. La presente liberatoria/autorizzazione potrà essere revocata in ogni tempo con comunicazione scritta da inviare via posta comune o e-mail.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Sorrento,____________________</w:t>
        <w:tab/>
        <w:tab/>
        <w:tab/>
        <w:t xml:space="preserve">__________________________________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                      </w:t>
        <w:tab/>
        <w:tab/>
        <w:tab/>
        <w:tab/>
        <w:tab/>
        <w:t xml:space="preserve">              __________________________________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                                 (firma dei genitori)</w:t>
      </w:r>
    </w:p>
    <w:p w:rsidR="00000000" w:rsidDel="00000000" w:rsidP="00000000" w:rsidRDefault="00000000" w:rsidRPr="00000000" w14:paraId="0000006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In caso di firma da parte di un solo genitore</w:t>
      </w:r>
    </w:p>
    <w:p w:rsidR="00000000" w:rsidDel="00000000" w:rsidP="00000000" w:rsidRDefault="00000000" w:rsidRPr="00000000" w14:paraId="00000065">
      <w:pPr>
        <w:jc w:val="both"/>
        <w:rPr/>
      </w:pPr>
      <w:r w:rsidDel="00000000" w:rsidR="00000000" w:rsidRPr="00000000">
        <w:rPr>
          <w:rtl w:val="0"/>
        </w:rPr>
        <w:t xml:space="preserve">Alla luce delle disposizioni del codice civile in materia di filiazione, la suddetta dichiarazione, rientrando nella responsabilità genitoriale, deve essere sempre condivisa dai genitori/tutori. Qualora sia stata firmata da un solo genitore/tutore, l’unico genitore firmatario attesta che la scelta sopra descritta è stata condivisa tra i due genitori e che il genitore non firmatario è nell’impossibilità di apporre firma autografa.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Sorrento,  ______________</w:t>
      </w:r>
    </w:p>
    <w:tbl>
      <w:tblPr>
        <w:tblStyle w:val="Table2"/>
        <w:tblW w:w="10328.000000000002" w:type="dxa"/>
        <w:jc w:val="left"/>
        <w:tblInd w:w="212.0" w:type="dxa"/>
        <w:tblLayout w:type="fixed"/>
        <w:tblLook w:val="0400"/>
      </w:tblPr>
      <w:tblGrid>
        <w:gridCol w:w="4966"/>
        <w:gridCol w:w="5362"/>
        <w:tblGridChange w:id="0">
          <w:tblGrid>
            <w:gridCol w:w="4966"/>
            <w:gridCol w:w="536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firma del genitore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__________________________________</w:t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6840" w:w="11900" w:orient="portrait"/>
      <w:pgMar w:bottom="280" w:top="740" w:left="680" w:right="680" w:header="53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1"/>
        <w:strike w:val="0"/>
        <w:color w:val="4f81bd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1"/>
        <w:strike w:val="0"/>
        <w:color w:val="4f81bd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Modello di partecipazione al concorso  </w:t>
    </w:r>
    <w:r w:rsidDel="00000000" w:rsidR="00000000" w:rsidRPr="00000000">
      <w:rPr>
        <w:sz w:val="20"/>
        <w:szCs w:val="20"/>
        <w:rtl w:val="0"/>
      </w:rPr>
      <w:t xml:space="preserve">Città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di Sorrento-Liceo Grandi per minorenni</w:t>
    </w:r>
  </w:p>
  <w:p w:rsidR="00000000" w:rsidDel="00000000" w:rsidP="00000000" w:rsidRDefault="00000000" w:rsidRPr="00000000" w14:paraId="0000006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063" w:right="3064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063" w:right="3064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uiPriority w:val="1"/>
    <w:qFormat w:val="1"/>
    <w:rsid w:val="006B5ED1"/>
  </w:style>
  <w:style w:type="paragraph" w:styleId="Titolo1">
    <w:name w:val="heading 1"/>
    <w:basedOn w:val="Normale"/>
    <w:uiPriority w:val="1"/>
    <w:qFormat w:val="1"/>
    <w:rsid w:val="009B0408"/>
    <w:pPr>
      <w:ind w:left="3063" w:right="3064"/>
      <w:jc w:val="center"/>
      <w:outlineLvl w:val="0"/>
    </w:pPr>
    <w:rPr>
      <w:b w:val="1"/>
      <w:bCs w:val="1"/>
      <w:sz w:val="28"/>
      <w:szCs w:val="28"/>
    </w:rPr>
  </w:style>
  <w:style w:type="paragraph" w:styleId="Titolo2">
    <w:name w:val="heading 2"/>
    <w:basedOn w:val="Normale1"/>
    <w:next w:val="Normale1"/>
    <w:rsid w:val="009B0408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1"/>
    <w:next w:val="Normale1"/>
    <w:rsid w:val="009B0408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1"/>
    <w:next w:val="Normale1"/>
    <w:rsid w:val="009B0408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1"/>
    <w:next w:val="Normale1"/>
    <w:rsid w:val="009B0408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1"/>
    <w:next w:val="Normale1"/>
    <w:rsid w:val="009B0408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1" w:customStyle="1">
    <w:name w:val="Normale1"/>
    <w:rsid w:val="009B0408"/>
  </w:style>
  <w:style w:type="table" w:styleId="TableNormal" w:customStyle="1">
    <w:name w:val="Table Normal"/>
    <w:rsid w:val="009B040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1"/>
    <w:next w:val="Normale1"/>
    <w:rsid w:val="009B0408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uiPriority w:val="2"/>
    <w:semiHidden w:val="1"/>
    <w:unhideWhenUsed w:val="1"/>
    <w:qFormat w:val="1"/>
    <w:rsid w:val="009B0408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sid w:val="009B0408"/>
    <w:pPr>
      <w:spacing w:line="266" w:lineRule="exact"/>
      <w:ind w:left="179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 w:val="1"/>
    <w:rsid w:val="009B0408"/>
    <w:pPr>
      <w:spacing w:line="293" w:lineRule="exact"/>
      <w:ind w:left="605" w:hanging="361"/>
    </w:pPr>
  </w:style>
  <w:style w:type="paragraph" w:styleId="TableParagraph" w:customStyle="1">
    <w:name w:val="Table Paragraph"/>
    <w:basedOn w:val="Normale"/>
    <w:uiPriority w:val="1"/>
    <w:qFormat w:val="1"/>
    <w:rsid w:val="009B0408"/>
  </w:style>
  <w:style w:type="paragraph" w:styleId="Sottotitolo">
    <w:name w:val="Subtitle"/>
    <w:basedOn w:val="Normale1"/>
    <w:next w:val="Normale1"/>
    <w:rsid w:val="009B0408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 w:val="1"/>
    <w:rsid w:val="004E3A6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C069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header"/>
    <w:basedOn w:val="Normale"/>
    <w:link w:val="IntestazioneCarattere"/>
    <w:uiPriority w:val="99"/>
    <w:unhideWhenUsed w:val="1"/>
    <w:rsid w:val="005D609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D6091"/>
  </w:style>
  <w:style w:type="paragraph" w:styleId="Pidipagina">
    <w:name w:val="footer"/>
    <w:basedOn w:val="Normale"/>
    <w:link w:val="PidipaginaCarattere"/>
    <w:uiPriority w:val="99"/>
    <w:unhideWhenUsed w:val="1"/>
    <w:rsid w:val="005D609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D609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g.b.de/" TargetMode="External"/><Relationship Id="rId10" Type="http://schemas.openxmlformats.org/officeDocument/2006/relationships/image" Target="media/image2.png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ais10300d@istruzione.it" TargetMode="External"/><Relationship Id="rId15" Type="http://schemas.openxmlformats.org/officeDocument/2006/relationships/footer" Target="footer1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bCicNAo+yT0wXiWA68V+UCXWJw==">CgMxLjAyDmguMzB2NmgyYzYybDZoOAByITEyb25wSjhnLXFOczJLUW9EQjFpeWhkcUtRd01HWDl1bg==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2023-03-21T18:41:00Z</dcterms:created>
  <dc:creator>Lella</dc:creator>
</cp:coreProperties>
</file>